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57" w:rsidRPr="002B1D7B" w:rsidRDefault="002B1D7B" w:rsidP="002B1D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0957" w:rsidRPr="002B1D7B">
        <w:rPr>
          <w:rFonts w:ascii="Times New Roman" w:hAnsi="Times New Roman" w:cs="Times New Roman"/>
          <w:sz w:val="24"/>
          <w:szCs w:val="24"/>
        </w:rPr>
        <w:t xml:space="preserve">Совет профсоюзных организаций работников образования </w:t>
      </w:r>
    </w:p>
    <w:p w:rsidR="00F80957" w:rsidRPr="002B1D7B" w:rsidRDefault="002B1D7B" w:rsidP="002B1D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80957" w:rsidRPr="002B1D7B">
        <w:rPr>
          <w:rFonts w:ascii="Times New Roman" w:hAnsi="Times New Roman" w:cs="Times New Roman"/>
          <w:sz w:val="24"/>
          <w:szCs w:val="24"/>
        </w:rPr>
        <w:t>Бавлинского муниципального района</w:t>
      </w:r>
    </w:p>
    <w:p w:rsidR="00F80957" w:rsidRDefault="00F80957" w:rsidP="00F80957">
      <w:pPr>
        <w:spacing w:line="240" w:lineRule="auto"/>
        <w:contextualSpacing/>
        <w:jc w:val="center"/>
      </w:pPr>
    </w:p>
    <w:p w:rsidR="00F80957" w:rsidRPr="00F80957" w:rsidRDefault="00F80957" w:rsidP="00F80957">
      <w:pPr>
        <w:spacing w:line="240" w:lineRule="auto"/>
        <w:ind w:hanging="993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9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F80957" w:rsidRPr="00F80957" w:rsidRDefault="002B1D7B" w:rsidP="002B1D7B">
      <w:pPr>
        <w:spacing w:line="240" w:lineRule="auto"/>
        <w:ind w:hanging="993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09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F80957" w:rsidRPr="00F809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ервичной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80957" w:rsidRPr="00F809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профсоюзной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80957" w:rsidRPr="00F809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F80957" w:rsidRPr="00F809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МБОУ  «Татарско – Кандызская ООШ»</w:t>
      </w:r>
    </w:p>
    <w:p w:rsidR="00F80957" w:rsidRPr="00F80957" w:rsidRDefault="002B1D7B" w:rsidP="002B1D7B">
      <w:pPr>
        <w:spacing w:line="240" w:lineRule="auto"/>
        <w:ind w:hanging="993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</w:t>
      </w:r>
      <w:r w:rsidR="00F80957" w:rsidRPr="00F809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2024-2025 учебный год</w:t>
      </w:r>
    </w:p>
    <w:p w:rsidR="00F80957" w:rsidRDefault="00F80957" w:rsidP="00F80957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F80957" w:rsidRPr="002B1D7B" w:rsidRDefault="00F80957" w:rsidP="00F80957">
      <w:pPr>
        <w:spacing w:line="240" w:lineRule="auto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1D7B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F80957" w:rsidRPr="002B1D7B" w:rsidRDefault="00F80957" w:rsidP="00F8095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1D7B">
        <w:rPr>
          <w:rFonts w:ascii="Times New Roman" w:hAnsi="Times New Roman" w:cs="Times New Roman"/>
          <w:sz w:val="24"/>
          <w:szCs w:val="24"/>
        </w:rPr>
        <w:t xml:space="preserve">на профсоюзном  собрании </w:t>
      </w:r>
    </w:p>
    <w:p w:rsidR="00F80957" w:rsidRPr="002B1D7B" w:rsidRDefault="00F80957" w:rsidP="00F8095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1D7B">
        <w:rPr>
          <w:rFonts w:ascii="Times New Roman" w:hAnsi="Times New Roman" w:cs="Times New Roman"/>
          <w:sz w:val="24"/>
          <w:szCs w:val="24"/>
        </w:rPr>
        <w:t xml:space="preserve">№ </w:t>
      </w:r>
      <w:r w:rsidRPr="002B1D7B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Pr="002B1D7B">
        <w:rPr>
          <w:rFonts w:ascii="Times New Roman" w:hAnsi="Times New Roman" w:cs="Times New Roman"/>
          <w:sz w:val="24"/>
          <w:szCs w:val="24"/>
        </w:rPr>
        <w:t xml:space="preserve"> от  </w:t>
      </w:r>
      <w:r w:rsidRPr="002B1D7B">
        <w:rPr>
          <w:rFonts w:ascii="Times New Roman" w:hAnsi="Times New Roman" w:cs="Times New Roman"/>
          <w:sz w:val="24"/>
          <w:szCs w:val="24"/>
          <w:u w:val="single"/>
        </w:rPr>
        <w:t>31.08.2025 г</w:t>
      </w:r>
      <w:r w:rsidRPr="002B1D7B">
        <w:rPr>
          <w:rFonts w:ascii="Times New Roman" w:hAnsi="Times New Roman" w:cs="Times New Roman"/>
          <w:sz w:val="24"/>
          <w:szCs w:val="24"/>
        </w:rPr>
        <w:t>.</w:t>
      </w:r>
    </w:p>
    <w:p w:rsidR="00F80957" w:rsidRPr="000C3FE0" w:rsidRDefault="00F80957" w:rsidP="000C3FE0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4253"/>
        <w:gridCol w:w="2126"/>
        <w:gridCol w:w="567"/>
        <w:gridCol w:w="2268"/>
      </w:tblGrid>
      <w:tr w:rsidR="00A66344" w:rsidRPr="001C6701" w:rsidTr="000A1345">
        <w:tc>
          <w:tcPr>
            <w:tcW w:w="993" w:type="dxa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1C6701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2835" w:type="dxa"/>
            <w:gridSpan w:val="2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66344" w:rsidRPr="001C6701" w:rsidTr="000A1345">
        <w:trPr>
          <w:cantSplit/>
        </w:trPr>
        <w:tc>
          <w:tcPr>
            <w:tcW w:w="10207" w:type="dxa"/>
            <w:gridSpan w:val="5"/>
          </w:tcPr>
          <w:p w:rsidR="00A66344" w:rsidRPr="002B1D7B" w:rsidRDefault="002B1D7B" w:rsidP="000A1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0A1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1. Профсоюзные собрания</w:t>
            </w:r>
          </w:p>
        </w:tc>
      </w:tr>
      <w:tr w:rsidR="00A66344" w:rsidRPr="001C6701" w:rsidTr="002B1D7B">
        <w:trPr>
          <w:trHeight w:val="6688"/>
        </w:trPr>
        <w:tc>
          <w:tcPr>
            <w:tcW w:w="993" w:type="dxa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01" w:rsidRPr="001C6701" w:rsidRDefault="001C6701" w:rsidP="001C6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A66344" w:rsidRPr="001C6701" w:rsidRDefault="00A66344" w:rsidP="001C6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3" w:type="dxa"/>
          </w:tcPr>
          <w:p w:rsidR="00A66344" w:rsidRPr="001C6701" w:rsidRDefault="00A66344" w:rsidP="00D2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с администрацией по реализации закона РФ в части соблюдения прав </w:t>
            </w:r>
            <w:r w:rsidR="00D21240"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и гарантий работников </w:t>
            </w:r>
          </w:p>
          <w:p w:rsidR="00A66344" w:rsidRPr="001C6701" w:rsidRDefault="00A66344" w:rsidP="001407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</w:t>
            </w:r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Коллективного договора </w:t>
            </w:r>
          </w:p>
          <w:p w:rsidR="001C6701" w:rsidRPr="001C6701" w:rsidRDefault="001C6701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 правилах внутреннего трудового распорядка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по охране труда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45" w:rsidRDefault="000A1345" w:rsidP="002B1D7B">
            <w:pPr>
              <w:pStyle w:val="a5"/>
              <w:ind w:left="0" w:firstLine="0"/>
              <w:rPr>
                <w:sz w:val="24"/>
                <w:szCs w:val="24"/>
              </w:rPr>
            </w:pPr>
          </w:p>
          <w:p w:rsidR="000A1345" w:rsidRPr="001C6701" w:rsidRDefault="000A1345" w:rsidP="0014075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C6701" w:rsidRDefault="001C6701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45" w:rsidRPr="001C6701" w:rsidRDefault="000A1345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835" w:type="dxa"/>
            <w:gridSpan w:val="2"/>
          </w:tcPr>
          <w:p w:rsidR="00D21240" w:rsidRPr="001C6701" w:rsidRDefault="00D21240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Халиуллин И.Ш.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proofErr w:type="gramStart"/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Хусаинова Р.И.</w:t>
            </w:r>
          </w:p>
          <w:p w:rsidR="001C6701" w:rsidRPr="001C6701" w:rsidRDefault="00A66344" w:rsidP="001C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01" w:rsidRPr="001C6701" w:rsidRDefault="00A66344" w:rsidP="001C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C6701"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профкома </w:t>
            </w:r>
            <w:r w:rsidR="001C6701" w:rsidRPr="001C6701"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Упо</w:t>
            </w:r>
            <w:r w:rsidR="001C6701">
              <w:rPr>
                <w:rFonts w:ascii="Times New Roman" w:hAnsi="Times New Roman" w:cs="Times New Roman"/>
                <w:sz w:val="24"/>
                <w:szCs w:val="24"/>
              </w:rPr>
              <w:t xml:space="preserve">лномоченный </w:t>
            </w:r>
            <w:proofErr w:type="gramStart"/>
            <w:r w:rsidR="001C67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1C6701">
              <w:rPr>
                <w:rFonts w:ascii="Times New Roman" w:hAnsi="Times New Roman" w:cs="Times New Roman"/>
                <w:sz w:val="24"/>
                <w:szCs w:val="24"/>
              </w:rPr>
              <w:t xml:space="preserve"> ОТ Вагизова Г.З.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44" w:rsidRPr="001C6701" w:rsidTr="000A1345">
        <w:trPr>
          <w:cantSplit/>
        </w:trPr>
        <w:tc>
          <w:tcPr>
            <w:tcW w:w="10207" w:type="dxa"/>
            <w:gridSpan w:val="5"/>
          </w:tcPr>
          <w:p w:rsidR="000A1345" w:rsidRDefault="000A1345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2. Заседания профсоюзного комитета</w:t>
            </w:r>
          </w:p>
        </w:tc>
      </w:tr>
      <w:tr w:rsidR="00A66344" w:rsidRPr="001C6701" w:rsidTr="000A1345">
        <w:trPr>
          <w:trHeight w:val="6511"/>
        </w:trPr>
        <w:tc>
          <w:tcPr>
            <w:tcW w:w="993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  <w:p w:rsidR="000A1345" w:rsidRPr="001C6701" w:rsidRDefault="000A1345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850C6F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57" w:rsidRPr="001C6701" w:rsidRDefault="00F80957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F80957" w:rsidRPr="001C6701" w:rsidRDefault="00F80957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6F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  <w:p w:rsidR="00850C6F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957" w:rsidRPr="001C6701" w:rsidRDefault="00F80957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1345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Тарификация </w:t>
            </w:r>
            <w:r w:rsidR="000A1345">
              <w:rPr>
                <w:rFonts w:ascii="Times New Roman" w:hAnsi="Times New Roman" w:cs="Times New Roman"/>
                <w:sz w:val="24"/>
                <w:szCs w:val="24"/>
              </w:rPr>
              <w:t>учителей на 2024-2025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Дня </w:t>
            </w:r>
            <w:r w:rsidR="000A1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и Дня учителя.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проверки ведения личных дел и трудовых книжек работников </w:t>
            </w:r>
          </w:p>
          <w:p w:rsidR="00850C6F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F8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 праздновании Дня матери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О выполнении соглашения по охране труда между профкомом и администрацией школы в 2022 году.</w:t>
            </w: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работников школы и их детей. </w:t>
            </w:r>
          </w:p>
          <w:p w:rsidR="00F80957" w:rsidRPr="001C6701" w:rsidRDefault="00F80957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pStyle w:val="a5"/>
              <w:rPr>
                <w:sz w:val="24"/>
                <w:szCs w:val="24"/>
              </w:rPr>
            </w:pPr>
            <w:r w:rsidRPr="001C6701">
              <w:rPr>
                <w:sz w:val="24"/>
                <w:szCs w:val="24"/>
              </w:rPr>
              <w:t xml:space="preserve">О праздновании Нового года </w:t>
            </w:r>
          </w:p>
          <w:p w:rsidR="00850C6F" w:rsidRDefault="00A66344" w:rsidP="00140751">
            <w:pPr>
              <w:pStyle w:val="a5"/>
              <w:rPr>
                <w:sz w:val="24"/>
                <w:szCs w:val="24"/>
              </w:rPr>
            </w:pPr>
            <w:r w:rsidRPr="001C6701">
              <w:rPr>
                <w:sz w:val="24"/>
                <w:szCs w:val="24"/>
              </w:rPr>
              <w:t xml:space="preserve"> </w:t>
            </w:r>
          </w:p>
          <w:p w:rsidR="00850C6F" w:rsidRDefault="00850C6F" w:rsidP="00140751">
            <w:pPr>
              <w:pStyle w:val="a5"/>
              <w:rPr>
                <w:sz w:val="24"/>
                <w:szCs w:val="24"/>
              </w:rPr>
            </w:pPr>
          </w:p>
          <w:p w:rsidR="00A66344" w:rsidRDefault="00A66344" w:rsidP="00140751">
            <w:pPr>
              <w:pStyle w:val="a5"/>
              <w:rPr>
                <w:sz w:val="24"/>
                <w:szCs w:val="24"/>
              </w:rPr>
            </w:pPr>
            <w:r w:rsidRPr="001C6701">
              <w:rPr>
                <w:sz w:val="24"/>
                <w:szCs w:val="24"/>
              </w:rPr>
              <w:t xml:space="preserve">Об участии в спортивных соревнованиях. </w:t>
            </w:r>
          </w:p>
          <w:p w:rsidR="00850C6F" w:rsidRPr="001C6701" w:rsidRDefault="00850C6F" w:rsidP="00140751">
            <w:pPr>
              <w:pStyle w:val="a5"/>
              <w:rPr>
                <w:sz w:val="24"/>
                <w:szCs w:val="24"/>
              </w:rPr>
            </w:pPr>
          </w:p>
          <w:p w:rsidR="00850C6F" w:rsidRDefault="00850C6F" w:rsidP="00140751">
            <w:pPr>
              <w:pStyle w:val="a5"/>
              <w:ind w:left="0" w:firstLine="0"/>
              <w:rPr>
                <w:sz w:val="24"/>
                <w:szCs w:val="24"/>
              </w:rPr>
            </w:pPr>
          </w:p>
          <w:p w:rsidR="00A66344" w:rsidRPr="001C6701" w:rsidRDefault="00A66344" w:rsidP="00140751">
            <w:pPr>
              <w:pStyle w:val="a5"/>
              <w:ind w:left="0" w:firstLine="0"/>
              <w:rPr>
                <w:sz w:val="24"/>
                <w:szCs w:val="24"/>
              </w:rPr>
            </w:pPr>
            <w:r w:rsidRPr="001C6701">
              <w:rPr>
                <w:sz w:val="24"/>
                <w:szCs w:val="24"/>
              </w:rPr>
              <w:t>О праздновании Дней защитников Отечества, 8 Марта</w:t>
            </w:r>
          </w:p>
          <w:p w:rsidR="00850C6F" w:rsidRDefault="00850C6F" w:rsidP="00140751">
            <w:pPr>
              <w:pStyle w:val="a5"/>
              <w:ind w:left="0" w:firstLine="0"/>
              <w:rPr>
                <w:sz w:val="24"/>
                <w:szCs w:val="24"/>
              </w:rPr>
            </w:pPr>
          </w:p>
          <w:p w:rsidR="00A66344" w:rsidRPr="001C6701" w:rsidRDefault="00A66344" w:rsidP="00140751">
            <w:pPr>
              <w:pStyle w:val="a5"/>
              <w:ind w:left="0" w:firstLine="0"/>
              <w:rPr>
                <w:sz w:val="24"/>
                <w:szCs w:val="24"/>
              </w:rPr>
            </w:pPr>
            <w:r w:rsidRPr="001C6701">
              <w:rPr>
                <w:sz w:val="24"/>
                <w:szCs w:val="24"/>
              </w:rPr>
              <w:t>О праздновании 9 Мая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0A1345" w:rsidRDefault="000A1345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50C6F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6F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45" w:rsidRPr="001C6701" w:rsidRDefault="000A1345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850C6F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850C6F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850C6F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gridSpan w:val="2"/>
          </w:tcPr>
          <w:p w:rsidR="00A66344" w:rsidRDefault="001C6701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Халиуллин И.Ш.</w:t>
            </w:r>
          </w:p>
          <w:p w:rsidR="000A1345" w:rsidRPr="001C6701" w:rsidRDefault="000A1345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A66344" w:rsidRPr="001C6701" w:rsidRDefault="001C6701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Халиуллин И.Ш.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A66344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  <w:p w:rsidR="00850C6F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850C6F" w:rsidRPr="001C6701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  <w:p w:rsidR="00850C6F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6F" w:rsidRDefault="00A66344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r w:rsidR="00850C6F" w:rsidRPr="001C6701"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  <w:p w:rsidR="00850C6F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Р.И.</w:t>
            </w:r>
          </w:p>
          <w:p w:rsidR="00850C6F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6F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Р.И.</w:t>
            </w:r>
          </w:p>
          <w:p w:rsidR="00850C6F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Р.И.</w:t>
            </w:r>
          </w:p>
          <w:p w:rsidR="00850C6F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Р.И.</w:t>
            </w:r>
          </w:p>
          <w:p w:rsidR="00A66344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344" w:rsidRPr="001C6701" w:rsidTr="000A1345">
        <w:trPr>
          <w:cantSplit/>
        </w:trPr>
        <w:tc>
          <w:tcPr>
            <w:tcW w:w="10207" w:type="dxa"/>
            <w:gridSpan w:val="5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Организационно-массовая работа</w:t>
            </w:r>
          </w:p>
        </w:tc>
      </w:tr>
      <w:tr w:rsidR="00A66344" w:rsidRPr="001C6701" w:rsidTr="000A1345">
        <w:tc>
          <w:tcPr>
            <w:tcW w:w="993" w:type="dxa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850C6F" w:rsidRPr="001C6701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0C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Дня Учителя</w:t>
            </w:r>
            <w:proofErr w:type="gramStart"/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ествование ве</w:t>
            </w:r>
            <w:r w:rsidR="000C3FE0">
              <w:rPr>
                <w:rFonts w:ascii="Times New Roman" w:hAnsi="Times New Roman" w:cs="Times New Roman"/>
                <w:sz w:val="24"/>
                <w:szCs w:val="24"/>
              </w:rPr>
              <w:t xml:space="preserve">теранов педагогического труда связи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с Днем Пожилых.</w:t>
            </w:r>
          </w:p>
          <w:p w:rsidR="000C3FE0" w:rsidRPr="001C6701" w:rsidRDefault="000C3FE0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6F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Чествование женщин-работников школы в связи с Днем Матери.</w:t>
            </w: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Новогодней ёлки для детей и работников школы.</w:t>
            </w:r>
          </w:p>
          <w:p w:rsidR="000C3FE0" w:rsidRDefault="000C3FE0" w:rsidP="00140751">
            <w:pPr>
              <w:pStyle w:val="a5"/>
              <w:ind w:left="0" w:firstLine="0"/>
              <w:rPr>
                <w:rFonts w:eastAsiaTheme="minorEastAsia"/>
                <w:sz w:val="24"/>
                <w:szCs w:val="24"/>
              </w:rPr>
            </w:pPr>
          </w:p>
          <w:p w:rsidR="00A66344" w:rsidRDefault="00A66344" w:rsidP="00140751">
            <w:pPr>
              <w:pStyle w:val="a5"/>
              <w:ind w:left="0" w:firstLine="0"/>
              <w:rPr>
                <w:sz w:val="24"/>
                <w:szCs w:val="24"/>
              </w:rPr>
            </w:pPr>
            <w:r w:rsidRPr="001C6701">
              <w:rPr>
                <w:sz w:val="24"/>
                <w:szCs w:val="24"/>
              </w:rPr>
              <w:t>Проведение Дней защитников Отечества, 8 Марта</w:t>
            </w:r>
          </w:p>
          <w:p w:rsidR="006B249E" w:rsidRPr="001C6701" w:rsidRDefault="006B249E" w:rsidP="00140751">
            <w:pPr>
              <w:pStyle w:val="a5"/>
              <w:ind w:left="0" w:firstLine="0"/>
              <w:rPr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 ветеранов </w:t>
            </w:r>
          </w:p>
        </w:tc>
        <w:tc>
          <w:tcPr>
            <w:tcW w:w="2126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850C6F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gridSpan w:val="2"/>
          </w:tcPr>
          <w:p w:rsidR="00850C6F" w:rsidRPr="001C6701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профкома Хусаинова Р.И.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FE0" w:rsidRDefault="000C3FE0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Вагизова Г.З.</w:t>
            </w:r>
          </w:p>
          <w:p w:rsidR="006B249E" w:rsidRPr="001C6701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Р.И.</w:t>
            </w:r>
          </w:p>
          <w:p w:rsidR="000C3FE0" w:rsidRDefault="000C3FE0" w:rsidP="006B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9E" w:rsidRPr="001C6701" w:rsidRDefault="006B249E" w:rsidP="006B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Р.И.</w:t>
            </w:r>
          </w:p>
          <w:p w:rsidR="00A66344" w:rsidRPr="001C6701" w:rsidRDefault="00A66344" w:rsidP="006B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44" w:rsidRPr="001C6701" w:rsidTr="000A1345">
        <w:trPr>
          <w:cantSplit/>
        </w:trPr>
        <w:tc>
          <w:tcPr>
            <w:tcW w:w="10207" w:type="dxa"/>
            <w:gridSpan w:val="5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Работа по социальному партнерству</w:t>
            </w:r>
          </w:p>
        </w:tc>
      </w:tr>
      <w:tr w:rsidR="00A66344" w:rsidRPr="001C6701" w:rsidTr="000A1345">
        <w:trPr>
          <w:trHeight w:val="3600"/>
        </w:trPr>
        <w:tc>
          <w:tcPr>
            <w:tcW w:w="993" w:type="dxa"/>
          </w:tcPr>
          <w:p w:rsidR="00A66344" w:rsidRDefault="00A66344" w:rsidP="00850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850C6F" w:rsidRDefault="00850C6F" w:rsidP="00850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9E" w:rsidRPr="001C6701" w:rsidRDefault="006B249E" w:rsidP="00850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A66344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6F" w:rsidRPr="001C6701" w:rsidRDefault="00850C6F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53" w:type="dxa"/>
          </w:tcPr>
          <w:p w:rsidR="00850C6F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</w:t>
            </w:r>
            <w:proofErr w:type="gramStart"/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полнением Коллективного договора </w:t>
            </w:r>
          </w:p>
          <w:p w:rsidR="006B249E" w:rsidRPr="001C6701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Проводить отчёт о выполнении Коллективного договора</w:t>
            </w:r>
          </w:p>
          <w:p w:rsidR="00850C6F" w:rsidRDefault="00850C6F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работе: </w:t>
            </w:r>
          </w:p>
          <w:p w:rsidR="00A66344" w:rsidRPr="001C6701" w:rsidRDefault="00A66344" w:rsidP="00A663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тарификационной комиссии;</w:t>
            </w:r>
          </w:p>
          <w:p w:rsidR="00A66344" w:rsidRPr="001C6701" w:rsidRDefault="00A66344" w:rsidP="00A663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аттестационной комиссии;</w:t>
            </w:r>
          </w:p>
          <w:p w:rsidR="00A66344" w:rsidRPr="001C6701" w:rsidRDefault="00A66344" w:rsidP="00A663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составлении графика отпусков;</w:t>
            </w:r>
          </w:p>
          <w:p w:rsidR="00A66344" w:rsidRPr="006B249E" w:rsidRDefault="00A66344" w:rsidP="001407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распределении премиального фонда.</w:t>
            </w:r>
          </w:p>
        </w:tc>
        <w:tc>
          <w:tcPr>
            <w:tcW w:w="2126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9E" w:rsidRPr="001C6701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9E" w:rsidRPr="001C6701" w:rsidRDefault="006B249E" w:rsidP="006B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50C6F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="006B249E" w:rsidRPr="001C6701">
              <w:rPr>
                <w:rFonts w:ascii="Times New Roman" w:hAnsi="Times New Roman" w:cs="Times New Roman"/>
                <w:sz w:val="24"/>
                <w:szCs w:val="24"/>
              </w:rPr>
              <w:t>Халиуллин И.Ш.</w:t>
            </w:r>
          </w:p>
          <w:p w:rsidR="000C3FE0" w:rsidRPr="001C6701" w:rsidRDefault="000C3FE0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6F" w:rsidRPr="001C6701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Хусаинова Р.И.</w:t>
            </w:r>
          </w:p>
          <w:p w:rsidR="00A66344" w:rsidRDefault="00A66344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FE0" w:rsidRDefault="000C3FE0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FE0" w:rsidRDefault="000C3FE0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FE0" w:rsidRPr="001C6701" w:rsidRDefault="000C3FE0" w:rsidP="000C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Халиуллин И.Ш.</w:t>
            </w:r>
          </w:p>
          <w:p w:rsidR="00850C6F" w:rsidRPr="001C6701" w:rsidRDefault="00850C6F" w:rsidP="0085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44" w:rsidRPr="001C6701" w:rsidTr="000A1345">
        <w:trPr>
          <w:cantSplit/>
        </w:trPr>
        <w:tc>
          <w:tcPr>
            <w:tcW w:w="10207" w:type="dxa"/>
            <w:gridSpan w:val="5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5. Работа с ветеранами</w:t>
            </w:r>
          </w:p>
        </w:tc>
      </w:tr>
      <w:tr w:rsidR="00A66344" w:rsidRPr="001C6701" w:rsidTr="000A1345">
        <w:trPr>
          <w:trHeight w:val="607"/>
        </w:trPr>
        <w:tc>
          <w:tcPr>
            <w:tcW w:w="993" w:type="dxa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3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 ветеранов в День пожилых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Организация тимуровской работы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0C3FE0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участниками СВО </w:t>
            </w:r>
            <w:r w:rsidR="00A66344"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и  ветеранами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344"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 тыла</w:t>
            </w:r>
          </w:p>
        </w:tc>
        <w:tc>
          <w:tcPr>
            <w:tcW w:w="2126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6B249E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  <w:gridSpan w:val="2"/>
          </w:tcPr>
          <w:p w:rsidR="00A66344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Вагизова Г.З.</w:t>
            </w:r>
          </w:p>
          <w:p w:rsidR="006B249E" w:rsidRDefault="006B249E" w:rsidP="006B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Халиуллин И.Ш.</w:t>
            </w:r>
          </w:p>
          <w:p w:rsidR="006B249E" w:rsidRPr="001C6701" w:rsidRDefault="006B249E" w:rsidP="006B2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Вагизова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44" w:rsidRPr="001C6701" w:rsidTr="000A1345">
        <w:trPr>
          <w:trHeight w:val="389"/>
        </w:trPr>
        <w:tc>
          <w:tcPr>
            <w:tcW w:w="10207" w:type="dxa"/>
            <w:gridSpan w:val="5"/>
          </w:tcPr>
          <w:p w:rsidR="00A66344" w:rsidRPr="001C6701" w:rsidRDefault="00A66344" w:rsidP="00140751">
            <w:pPr>
              <w:tabs>
                <w:tab w:val="left" w:pos="4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t>6. Информационная работа</w:t>
            </w:r>
          </w:p>
        </w:tc>
      </w:tr>
      <w:tr w:rsidR="00A66344" w:rsidRPr="001C6701" w:rsidTr="000A1345">
        <w:trPr>
          <w:trHeight w:val="607"/>
        </w:trPr>
        <w:tc>
          <w:tcPr>
            <w:tcW w:w="993" w:type="dxa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  <w:p w:rsidR="006B249E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6B249E" w:rsidRPr="001C6701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253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стенда</w:t>
            </w:r>
          </w:p>
          <w:p w:rsidR="000C3FE0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Печатные материалы, подписка на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газету «Мой профсоюз» </w:t>
            </w: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Работа сайта проф. организации</w:t>
            </w:r>
          </w:p>
        </w:tc>
        <w:tc>
          <w:tcPr>
            <w:tcW w:w="2693" w:type="dxa"/>
            <w:gridSpan w:val="2"/>
          </w:tcPr>
          <w:p w:rsidR="00A66344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6B249E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C3FE0" w:rsidRPr="001C6701" w:rsidRDefault="000C3FE0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профкома </w:t>
            </w:r>
          </w:p>
          <w:p w:rsidR="00A66344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Хусаинова Р.И.</w:t>
            </w:r>
          </w:p>
          <w:p w:rsidR="00A66344" w:rsidRPr="001C6701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Вагизова Г.З.</w:t>
            </w:r>
          </w:p>
        </w:tc>
      </w:tr>
      <w:tr w:rsidR="00A66344" w:rsidRPr="001C6701" w:rsidTr="000A1345">
        <w:trPr>
          <w:cantSplit/>
        </w:trPr>
        <w:tc>
          <w:tcPr>
            <w:tcW w:w="10207" w:type="dxa"/>
            <w:gridSpan w:val="5"/>
          </w:tcPr>
          <w:p w:rsidR="00A66344" w:rsidRPr="001C6701" w:rsidRDefault="00A66344" w:rsidP="00140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7. Вопросы на контроле</w:t>
            </w:r>
          </w:p>
        </w:tc>
      </w:tr>
      <w:tr w:rsidR="00A66344" w:rsidRPr="001C6701" w:rsidTr="000C3FE0">
        <w:tc>
          <w:tcPr>
            <w:tcW w:w="993" w:type="dxa"/>
          </w:tcPr>
          <w:p w:rsidR="00A66344" w:rsidRPr="001C6701" w:rsidRDefault="00A66344" w:rsidP="0014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6B249E" w:rsidRPr="001C6701" w:rsidRDefault="006B249E" w:rsidP="006B2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6B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253" w:type="dxa"/>
          </w:tcPr>
          <w:p w:rsidR="006B249E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</w:t>
            </w:r>
            <w:r w:rsidR="006B2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выплата </w:t>
            </w:r>
            <w:r w:rsidR="006B2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</w:p>
          <w:p w:rsidR="00F80957" w:rsidRPr="001C6701" w:rsidRDefault="00F80957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4" w:rsidRPr="001C6701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Оздоровление работников и их детей</w:t>
            </w:r>
          </w:p>
        </w:tc>
        <w:tc>
          <w:tcPr>
            <w:tcW w:w="2693" w:type="dxa"/>
            <w:gridSpan w:val="2"/>
          </w:tcPr>
          <w:p w:rsidR="00A66344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B249E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9E" w:rsidRPr="001C6701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B249E" w:rsidRDefault="00A66344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r w:rsidR="006B249E"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  <w:p w:rsidR="00A66344" w:rsidRPr="001C6701" w:rsidRDefault="006B249E" w:rsidP="0014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0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Р.И.</w:t>
            </w:r>
          </w:p>
        </w:tc>
      </w:tr>
    </w:tbl>
    <w:p w:rsidR="00A66344" w:rsidRPr="001C6701" w:rsidRDefault="00A66344" w:rsidP="00A66344">
      <w:pPr>
        <w:rPr>
          <w:rFonts w:ascii="Times New Roman" w:hAnsi="Times New Roman" w:cs="Times New Roman"/>
          <w:sz w:val="24"/>
          <w:szCs w:val="24"/>
        </w:rPr>
      </w:pPr>
    </w:p>
    <w:p w:rsidR="00A66344" w:rsidRPr="001C6701" w:rsidRDefault="00A66344" w:rsidP="005D43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4343" w:rsidRPr="001C6701" w:rsidRDefault="005D4343" w:rsidP="005D4343">
      <w:pPr>
        <w:rPr>
          <w:rFonts w:ascii="Times New Roman" w:hAnsi="Times New Roman" w:cs="Times New Roman"/>
          <w:sz w:val="24"/>
          <w:szCs w:val="24"/>
        </w:rPr>
      </w:pPr>
    </w:p>
    <w:p w:rsidR="00521DFF" w:rsidRPr="001C6701" w:rsidRDefault="00521DFF">
      <w:pPr>
        <w:rPr>
          <w:rFonts w:ascii="Times New Roman" w:hAnsi="Times New Roman" w:cs="Times New Roman"/>
          <w:sz w:val="24"/>
          <w:szCs w:val="24"/>
        </w:rPr>
      </w:pPr>
    </w:p>
    <w:sectPr w:rsidR="00521DFF" w:rsidRPr="001C6701" w:rsidSect="00D5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C3CA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343"/>
    <w:rsid w:val="00061424"/>
    <w:rsid w:val="000A1345"/>
    <w:rsid w:val="000C3FE0"/>
    <w:rsid w:val="001C6701"/>
    <w:rsid w:val="002B1D7B"/>
    <w:rsid w:val="0034280C"/>
    <w:rsid w:val="003A3823"/>
    <w:rsid w:val="00521DFF"/>
    <w:rsid w:val="005D4343"/>
    <w:rsid w:val="006B249E"/>
    <w:rsid w:val="00850C6F"/>
    <w:rsid w:val="00A66344"/>
    <w:rsid w:val="00B42EC0"/>
    <w:rsid w:val="00D21240"/>
    <w:rsid w:val="00F8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C0"/>
  </w:style>
  <w:style w:type="paragraph" w:styleId="2">
    <w:name w:val="heading 2"/>
    <w:basedOn w:val="a"/>
    <w:next w:val="a"/>
    <w:link w:val="20"/>
    <w:qFormat/>
    <w:rsid w:val="00A663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5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D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3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A66344"/>
    <w:rPr>
      <w:rFonts w:ascii="Times New Roman" w:eastAsia="Times New Roman" w:hAnsi="Times New Roman" w:cs="Times New Roman"/>
      <w:sz w:val="40"/>
      <w:szCs w:val="20"/>
      <w:u w:val="single"/>
    </w:rPr>
  </w:style>
  <w:style w:type="paragraph" w:styleId="a5">
    <w:name w:val="Body Text Indent"/>
    <w:basedOn w:val="a"/>
    <w:link w:val="a6"/>
    <w:rsid w:val="00A66344"/>
    <w:pPr>
      <w:spacing w:after="0" w:line="240" w:lineRule="auto"/>
      <w:ind w:left="318" w:hanging="31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6634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2022-12-14T18:28:00Z</dcterms:created>
  <dcterms:modified xsi:type="dcterms:W3CDTF">2025-03-02T09:59:00Z</dcterms:modified>
</cp:coreProperties>
</file>